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5B56" w14:textId="77777777" w:rsidR="00353938" w:rsidRPr="00353938" w:rsidRDefault="00353938" w:rsidP="00353938">
      <w:pPr>
        <w:shd w:val="clear" w:color="auto" w:fill="FFFFFF"/>
        <w:spacing w:after="240" w:line="240" w:lineRule="auto"/>
        <w:outlineLvl w:val="0"/>
        <w:rPr>
          <w:rFonts w:ascii="Roboto" w:eastAsia="Times New Roman" w:hAnsi="Roboto" w:cs="Times New Roman"/>
          <w:color w:val="444444"/>
          <w:spacing w:val="-15"/>
          <w:kern w:val="36"/>
          <w:sz w:val="54"/>
          <w:szCs w:val="54"/>
          <w:lang w:eastAsia="pl-PL"/>
        </w:rPr>
      </w:pPr>
      <w:r w:rsidRPr="00353938">
        <w:rPr>
          <w:rFonts w:ascii="Roboto" w:eastAsia="Times New Roman" w:hAnsi="Roboto" w:cs="Times New Roman"/>
          <w:color w:val="444444"/>
          <w:spacing w:val="-15"/>
          <w:kern w:val="36"/>
          <w:sz w:val="54"/>
          <w:szCs w:val="54"/>
          <w:lang w:eastAsia="pl-PL"/>
        </w:rPr>
        <w:t>Terminy Wojewódzkich Konkursów Przedmiotowych organizowanych przez Pomorskiego Kuratora Oświaty dla uczniów szkół podstawowych od klas IV w roku szkolnym 2021/2022</w:t>
      </w:r>
    </w:p>
    <w:tbl>
      <w:tblPr>
        <w:tblW w:w="116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1555"/>
        <w:gridCol w:w="1605"/>
        <w:gridCol w:w="1654"/>
        <w:gridCol w:w="1636"/>
        <w:gridCol w:w="4103"/>
      </w:tblGrid>
      <w:tr w:rsidR="00353938" w:rsidRPr="00353938" w14:paraId="134A5947" w14:textId="77777777" w:rsidTr="00353938">
        <w:tc>
          <w:tcPr>
            <w:tcW w:w="96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6AC77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309E1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20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EBC80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Terminy eliminacji</w:t>
            </w:r>
          </w:p>
        </w:tc>
        <w:tc>
          <w:tcPr>
            <w:tcW w:w="372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26A72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Przewodniczącego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  mail</w:t>
            </w:r>
          </w:p>
        </w:tc>
      </w:tr>
      <w:tr w:rsidR="00353938" w:rsidRPr="00353938" w14:paraId="1DEC1F17" w14:textId="77777777" w:rsidTr="00353938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vAlign w:val="center"/>
            <w:hideMark/>
          </w:tcPr>
          <w:p w14:paraId="264FC5AC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vAlign w:val="center"/>
            <w:hideMark/>
          </w:tcPr>
          <w:p w14:paraId="5D5F18E5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AF8FD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EB5AF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CE81E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stopień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vAlign w:val="center"/>
            <w:hideMark/>
          </w:tcPr>
          <w:p w14:paraId="52F1B651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3938" w:rsidRPr="00353938" w14:paraId="24D7D910" w14:textId="77777777" w:rsidTr="00353938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716AC8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81A41B0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6DE45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(szkolny)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9D508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(rejonowy)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7730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(wojewódzki)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D7F39C3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3938" w:rsidRPr="00353938" w14:paraId="3176F6EA" w14:textId="77777777" w:rsidTr="00353938">
        <w:tc>
          <w:tcPr>
            <w:tcW w:w="9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F11E2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DC120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6C10A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19.10.2021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8835D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43B62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12:00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70C13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Suchacz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sp.konkurs.ang@gmail.com.</w:t>
            </w:r>
          </w:p>
        </w:tc>
      </w:tr>
      <w:tr w:rsidR="00353938" w:rsidRPr="00353938" w14:paraId="35C83785" w14:textId="77777777" w:rsidTr="00353938">
        <w:tc>
          <w:tcPr>
            <w:tcW w:w="9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B49D2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BDCD2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354D5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20.10.2021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A427A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15.12.2021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506A7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12:00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D27AE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Niewiadomska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sp.trabkiwielkie@gmail.com</w:t>
            </w:r>
          </w:p>
        </w:tc>
      </w:tr>
      <w:tr w:rsidR="00353938" w:rsidRPr="00353938" w14:paraId="43FDDD2D" w14:textId="77777777" w:rsidTr="00353938">
        <w:tc>
          <w:tcPr>
            <w:tcW w:w="9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6C614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9C228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A7105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22.10.2021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E834A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godz.14:00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89C0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11.03.2022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12:00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43263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Batorski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podkonhis@gmail.com</w:t>
            </w:r>
          </w:p>
        </w:tc>
      </w:tr>
      <w:tr w:rsidR="00353938" w:rsidRPr="00353938" w14:paraId="67FCB194" w14:textId="77777777" w:rsidTr="00353938">
        <w:tc>
          <w:tcPr>
            <w:tcW w:w="9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ADFAF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442B3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F85E6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09D39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C774A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12:00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914B9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Maria Tuz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gimnazjiumtw@gmail.com</w:t>
            </w:r>
          </w:p>
        </w:tc>
      </w:tr>
      <w:tr w:rsidR="00353938" w:rsidRPr="00353938" w14:paraId="3F6CC7D7" w14:textId="77777777" w:rsidTr="00353938">
        <w:tc>
          <w:tcPr>
            <w:tcW w:w="9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579B1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A6FF6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62974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12.10.2021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10EFF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01.12.2021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92DE5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04.03.2022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12:00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27B31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Wandtke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matematyka.katolik@gmail.com</w:t>
            </w:r>
          </w:p>
        </w:tc>
      </w:tr>
      <w:tr w:rsidR="00353938" w:rsidRPr="00353938" w14:paraId="2FEF812F" w14:textId="77777777" w:rsidTr="00353938">
        <w:tc>
          <w:tcPr>
            <w:tcW w:w="9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B500E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B17D5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E0BB0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21.10.2021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33973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FDACD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03.03.2022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12:00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9C537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Biernacka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konkurs.fizyka.2021@gmail.com</w:t>
            </w:r>
          </w:p>
        </w:tc>
      </w:tr>
      <w:tr w:rsidR="00353938" w:rsidRPr="00353938" w14:paraId="2D4D8050" w14:textId="77777777" w:rsidTr="00353938">
        <w:tc>
          <w:tcPr>
            <w:tcW w:w="9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BB661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05399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3DC71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03.11.2021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C95F2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03.01.2022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135EA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12:00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E130C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Julia Haracz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br/>
              <w:t>konkurschemia2021@gmail.com</w:t>
            </w:r>
          </w:p>
        </w:tc>
      </w:tr>
      <w:tr w:rsidR="00353938" w:rsidRPr="00353938" w14:paraId="55D750D1" w14:textId="77777777" w:rsidTr="00353938">
        <w:tc>
          <w:tcPr>
            <w:tcW w:w="9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04572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4EBB8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3F2B8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08.11.2021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366DE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E2D51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07.03.2022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12:00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D27A8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Gawroński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kipomorskie@gmail.com</w:t>
            </w:r>
          </w:p>
        </w:tc>
      </w:tr>
      <w:tr w:rsidR="00353938" w:rsidRPr="00353938" w14:paraId="0F37873E" w14:textId="77777777" w:rsidTr="00353938">
        <w:tc>
          <w:tcPr>
            <w:tcW w:w="9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43446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62CD0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1D0B4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03228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08.12.2021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0D4D1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09.02.2022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12:00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12DD2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Listewnik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a.listewnik@sp.57.edu.gdansk.pl</w:t>
            </w:r>
          </w:p>
        </w:tc>
      </w:tr>
      <w:tr w:rsidR="00353938" w:rsidRPr="00353938" w14:paraId="2E7BD7F3" w14:textId="77777777" w:rsidTr="0035393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C009B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02528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E4A1F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16.11.2021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E51E5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14:00</w:t>
            </w:r>
          </w:p>
        </w:tc>
        <w:tc>
          <w:tcPr>
            <w:tcW w:w="13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86E60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10.03.2021 r.</w:t>
            </w: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godz.12:00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F047C" w14:textId="77777777" w:rsidR="00353938" w:rsidRPr="00353938" w:rsidRDefault="00353938" w:rsidP="00353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</w:t>
            </w:r>
            <w:proofErr w:type="spellStart"/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Drabiuk</w:t>
            </w:r>
            <w:proofErr w:type="spellEnd"/>
            <w:r w:rsidRPr="00353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dyrektor@zsoio.pl</w:t>
            </w:r>
          </w:p>
        </w:tc>
      </w:tr>
    </w:tbl>
    <w:p w14:paraId="364C3E0B" w14:textId="77777777" w:rsidR="002F3B61" w:rsidRDefault="002F3B61"/>
    <w:sectPr w:rsidR="002F3B61" w:rsidSect="00353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38"/>
    <w:rsid w:val="001E1BC2"/>
    <w:rsid w:val="002F3B61"/>
    <w:rsid w:val="003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5713"/>
  <w15:chartTrackingRefBased/>
  <w15:docId w15:val="{839C4299-A503-45D7-8ADE-FC075F8B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3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Stanka-Wójcik</dc:creator>
  <cp:keywords/>
  <dc:description/>
  <cp:lastModifiedBy>Monika Stanka-Wójcik</cp:lastModifiedBy>
  <cp:revision>1</cp:revision>
  <dcterms:created xsi:type="dcterms:W3CDTF">2021-09-22T18:15:00Z</dcterms:created>
  <dcterms:modified xsi:type="dcterms:W3CDTF">2021-09-22T18:15:00Z</dcterms:modified>
</cp:coreProperties>
</file>