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822DE" w14:textId="77777777" w:rsidR="00AB7DC7" w:rsidRDefault="00AB7DC7" w:rsidP="006D7783">
      <w:pPr>
        <w:jc w:val="center"/>
        <w:rPr>
          <w:b/>
          <w:sz w:val="28"/>
          <w:szCs w:val="28"/>
        </w:rPr>
      </w:pPr>
    </w:p>
    <w:p w14:paraId="59FE647B" w14:textId="77777777" w:rsidR="006D7783" w:rsidRPr="00345291" w:rsidRDefault="006D7783" w:rsidP="006D7783">
      <w:pPr>
        <w:jc w:val="center"/>
        <w:rPr>
          <w:b/>
          <w:sz w:val="24"/>
          <w:szCs w:val="24"/>
        </w:rPr>
      </w:pPr>
      <w:r w:rsidRPr="00345291">
        <w:rPr>
          <w:b/>
          <w:sz w:val="24"/>
          <w:szCs w:val="24"/>
        </w:rPr>
        <w:t>WYKAZ PODRĘCZNIKÓW OBOWIĄZUJĄCYCH W SZKOLE PODSTAWOWEJ NR 2 IM. M. KOPERNIKA W PRUSZCZU GDAŃSKIM</w:t>
      </w:r>
    </w:p>
    <w:p w14:paraId="0F61A79E" w14:textId="5ED79258" w:rsidR="006D7783" w:rsidRPr="00345291" w:rsidRDefault="007E40E7" w:rsidP="006D77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ROKU SZKOLNYM 202</w:t>
      </w:r>
      <w:r w:rsidR="009B2E5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</w:t>
      </w:r>
      <w:r w:rsidR="009B2E5A">
        <w:rPr>
          <w:b/>
          <w:sz w:val="24"/>
          <w:szCs w:val="24"/>
        </w:rPr>
        <w:t>7</w:t>
      </w:r>
    </w:p>
    <w:p w14:paraId="3067FF36" w14:textId="77777777" w:rsidR="006D7783" w:rsidRPr="00345291" w:rsidRDefault="006D7783" w:rsidP="006D7783">
      <w:pPr>
        <w:jc w:val="center"/>
        <w:rPr>
          <w:color w:val="C00000"/>
          <w:sz w:val="24"/>
          <w:szCs w:val="24"/>
        </w:rPr>
      </w:pPr>
      <w:r w:rsidRPr="00345291">
        <w:rPr>
          <w:color w:val="C00000"/>
          <w:sz w:val="24"/>
          <w:szCs w:val="24"/>
        </w:rPr>
        <w:t>Zestaw podręczników będzie do wypożyczenia w bibliotece szkolnej na początku września.</w:t>
      </w:r>
    </w:p>
    <w:p w14:paraId="20B697E8" w14:textId="68AF32A7" w:rsidR="006D7783" w:rsidRPr="00345291" w:rsidRDefault="006D7783" w:rsidP="006D7783">
      <w:pPr>
        <w:jc w:val="center"/>
        <w:rPr>
          <w:color w:val="C00000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5954"/>
        <w:gridCol w:w="2835"/>
        <w:gridCol w:w="2268"/>
        <w:gridCol w:w="1134"/>
      </w:tblGrid>
      <w:tr w:rsidR="00EB421C" w14:paraId="550B8877" w14:textId="77777777" w:rsidTr="00DB174A">
        <w:tc>
          <w:tcPr>
            <w:tcW w:w="1101" w:type="dxa"/>
          </w:tcPr>
          <w:p w14:paraId="17EE583B" w14:textId="77777777" w:rsidR="006D7783" w:rsidRPr="00345291" w:rsidRDefault="006D7783" w:rsidP="00345291">
            <w:pPr>
              <w:jc w:val="center"/>
              <w:rPr>
                <w:b/>
                <w:sz w:val="28"/>
                <w:szCs w:val="28"/>
              </w:rPr>
            </w:pPr>
            <w:r w:rsidRPr="00345291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1984" w:type="dxa"/>
          </w:tcPr>
          <w:p w14:paraId="2DBB84B6" w14:textId="77777777" w:rsidR="006D7783" w:rsidRPr="00345291" w:rsidRDefault="006D7783" w:rsidP="00345291">
            <w:pPr>
              <w:jc w:val="center"/>
              <w:rPr>
                <w:b/>
                <w:sz w:val="28"/>
                <w:szCs w:val="28"/>
              </w:rPr>
            </w:pPr>
            <w:r w:rsidRPr="00345291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954" w:type="dxa"/>
          </w:tcPr>
          <w:p w14:paraId="0DDEF337" w14:textId="77777777" w:rsidR="006D7783" w:rsidRPr="00345291" w:rsidRDefault="006D7783" w:rsidP="00345291">
            <w:pPr>
              <w:jc w:val="center"/>
              <w:rPr>
                <w:b/>
                <w:sz w:val="28"/>
                <w:szCs w:val="28"/>
              </w:rPr>
            </w:pPr>
            <w:r w:rsidRPr="00345291">
              <w:rPr>
                <w:b/>
                <w:sz w:val="28"/>
                <w:szCs w:val="28"/>
              </w:rPr>
              <w:t>TYTUŁ PODRĘCZNIKA</w:t>
            </w:r>
          </w:p>
        </w:tc>
        <w:tc>
          <w:tcPr>
            <w:tcW w:w="2835" w:type="dxa"/>
          </w:tcPr>
          <w:p w14:paraId="3D254831" w14:textId="77777777" w:rsidR="006D7783" w:rsidRPr="00345291" w:rsidRDefault="006D7783" w:rsidP="00345291">
            <w:pPr>
              <w:jc w:val="center"/>
              <w:rPr>
                <w:b/>
                <w:sz w:val="28"/>
                <w:szCs w:val="28"/>
              </w:rPr>
            </w:pPr>
            <w:r w:rsidRPr="00345291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268" w:type="dxa"/>
          </w:tcPr>
          <w:p w14:paraId="5A4F5704" w14:textId="77777777" w:rsidR="006D7783" w:rsidRPr="00345291" w:rsidRDefault="006D7783" w:rsidP="00345291">
            <w:pPr>
              <w:jc w:val="center"/>
              <w:rPr>
                <w:b/>
                <w:sz w:val="28"/>
                <w:szCs w:val="28"/>
              </w:rPr>
            </w:pPr>
            <w:r w:rsidRPr="00345291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1134" w:type="dxa"/>
          </w:tcPr>
          <w:p w14:paraId="30CA1EC7" w14:textId="77777777" w:rsidR="006D7783" w:rsidRPr="00345291" w:rsidRDefault="006D7783" w:rsidP="00345291">
            <w:pPr>
              <w:jc w:val="center"/>
              <w:rPr>
                <w:b/>
                <w:sz w:val="28"/>
                <w:szCs w:val="28"/>
              </w:rPr>
            </w:pPr>
            <w:r w:rsidRPr="00345291">
              <w:rPr>
                <w:b/>
                <w:sz w:val="28"/>
                <w:szCs w:val="28"/>
              </w:rPr>
              <w:t>UWAGI</w:t>
            </w:r>
          </w:p>
        </w:tc>
      </w:tr>
      <w:tr w:rsidR="00EB421C" w14:paraId="2F1E2F4C" w14:textId="77777777" w:rsidTr="00DB174A">
        <w:tc>
          <w:tcPr>
            <w:tcW w:w="1101" w:type="dxa"/>
            <w:vMerge w:val="restart"/>
          </w:tcPr>
          <w:p w14:paraId="367F24B5" w14:textId="77777777" w:rsidR="006D7783" w:rsidRDefault="006D7783" w:rsidP="004E56BB">
            <w:pPr>
              <w:jc w:val="center"/>
            </w:pPr>
          </w:p>
          <w:p w14:paraId="46B007AC" w14:textId="77777777" w:rsidR="00792F2E" w:rsidRDefault="00792F2E" w:rsidP="004E56BB">
            <w:pPr>
              <w:jc w:val="center"/>
              <w:rPr>
                <w:b/>
                <w:sz w:val="40"/>
                <w:szCs w:val="40"/>
              </w:rPr>
            </w:pPr>
          </w:p>
          <w:p w14:paraId="6A233C1B" w14:textId="77777777" w:rsidR="00792F2E" w:rsidRDefault="00792F2E" w:rsidP="004E56BB">
            <w:pPr>
              <w:jc w:val="center"/>
              <w:rPr>
                <w:b/>
                <w:sz w:val="40"/>
                <w:szCs w:val="40"/>
              </w:rPr>
            </w:pPr>
          </w:p>
          <w:p w14:paraId="64C5C3DA" w14:textId="77777777" w:rsidR="00792F2E" w:rsidRDefault="00792F2E" w:rsidP="004E56BB">
            <w:pPr>
              <w:jc w:val="center"/>
              <w:rPr>
                <w:b/>
                <w:sz w:val="40"/>
                <w:szCs w:val="40"/>
              </w:rPr>
            </w:pPr>
          </w:p>
          <w:p w14:paraId="11F77F8E" w14:textId="77777777" w:rsidR="00792F2E" w:rsidRDefault="00792F2E" w:rsidP="004E56BB">
            <w:pPr>
              <w:jc w:val="center"/>
              <w:rPr>
                <w:b/>
                <w:sz w:val="40"/>
                <w:szCs w:val="40"/>
              </w:rPr>
            </w:pPr>
          </w:p>
          <w:p w14:paraId="5EE519A4" w14:textId="77777777" w:rsidR="00792F2E" w:rsidRDefault="00792F2E" w:rsidP="004E56BB">
            <w:pPr>
              <w:jc w:val="center"/>
              <w:rPr>
                <w:b/>
                <w:sz w:val="40"/>
                <w:szCs w:val="40"/>
              </w:rPr>
            </w:pPr>
          </w:p>
          <w:p w14:paraId="1615851E" w14:textId="77777777" w:rsidR="006D7783" w:rsidRPr="006D7783" w:rsidRDefault="006D7783" w:rsidP="004E56BB">
            <w:pPr>
              <w:jc w:val="center"/>
              <w:rPr>
                <w:b/>
                <w:sz w:val="40"/>
                <w:szCs w:val="40"/>
              </w:rPr>
            </w:pPr>
            <w:r w:rsidRPr="006D7783">
              <w:rPr>
                <w:b/>
                <w:sz w:val="40"/>
                <w:szCs w:val="40"/>
              </w:rPr>
              <w:t>VIII</w:t>
            </w:r>
          </w:p>
        </w:tc>
        <w:tc>
          <w:tcPr>
            <w:tcW w:w="1984" w:type="dxa"/>
          </w:tcPr>
          <w:p w14:paraId="52A08FE3" w14:textId="77777777" w:rsidR="006D7783" w:rsidRPr="004E56BB" w:rsidRDefault="006D7783" w:rsidP="004E56BB">
            <w:pPr>
              <w:jc w:val="center"/>
              <w:rPr>
                <w:sz w:val="24"/>
                <w:szCs w:val="24"/>
              </w:rPr>
            </w:pPr>
          </w:p>
          <w:p w14:paraId="74BCD5F2" w14:textId="77777777" w:rsidR="009D7D78" w:rsidRPr="004E56BB" w:rsidRDefault="004E56BB" w:rsidP="004E56BB">
            <w:pPr>
              <w:jc w:val="center"/>
              <w:rPr>
                <w:sz w:val="24"/>
                <w:szCs w:val="24"/>
              </w:rPr>
            </w:pPr>
            <w:r w:rsidRPr="004E56BB">
              <w:rPr>
                <w:sz w:val="24"/>
                <w:szCs w:val="24"/>
              </w:rPr>
              <w:t>JĘZYK POLSKI</w:t>
            </w:r>
          </w:p>
        </w:tc>
        <w:tc>
          <w:tcPr>
            <w:tcW w:w="5954" w:type="dxa"/>
          </w:tcPr>
          <w:p w14:paraId="0B68A6FE" w14:textId="77777777" w:rsidR="006D7783" w:rsidRDefault="006D7783" w:rsidP="004E56BB">
            <w:pPr>
              <w:jc w:val="center"/>
            </w:pPr>
          </w:p>
          <w:p w14:paraId="48DB1E56" w14:textId="77777777" w:rsidR="004E56BB" w:rsidRDefault="004E56BB" w:rsidP="004E56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„Między nami 8”, Podręcznik, Nowa szkoła podstawowa</w:t>
            </w:r>
          </w:p>
          <w:p w14:paraId="1927AEB3" w14:textId="77777777" w:rsidR="004E56BB" w:rsidRDefault="004E56BB" w:rsidP="004E5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„Między nami”, Ćwiczenia, Wersja B</w:t>
            </w:r>
          </w:p>
          <w:p w14:paraId="2265BA42" w14:textId="77777777" w:rsidR="004E56BB" w:rsidRPr="004E56BB" w:rsidRDefault="004E56BB" w:rsidP="004E5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3A7366A" w14:textId="77777777" w:rsidR="006D7783" w:rsidRDefault="006D7783"/>
          <w:p w14:paraId="30DF6271" w14:textId="77777777" w:rsidR="004E56BB" w:rsidRDefault="004E56BB" w:rsidP="004E5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Łuczak, E. </w:t>
            </w:r>
            <w:proofErr w:type="spellStart"/>
            <w:r>
              <w:rPr>
                <w:sz w:val="24"/>
                <w:szCs w:val="24"/>
              </w:rPr>
              <w:t>Prylińska</w:t>
            </w:r>
            <w:proofErr w:type="spellEnd"/>
          </w:p>
          <w:p w14:paraId="04D04C0A" w14:textId="77777777" w:rsidR="004E56BB" w:rsidRPr="004E56BB" w:rsidRDefault="004E56BB" w:rsidP="004E5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Łuczak, A. </w:t>
            </w:r>
            <w:proofErr w:type="spellStart"/>
            <w:r>
              <w:rPr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2268" w:type="dxa"/>
          </w:tcPr>
          <w:p w14:paraId="4601DDF2" w14:textId="77777777" w:rsidR="006D7783" w:rsidRDefault="006D7783"/>
          <w:p w14:paraId="50AC5D3D" w14:textId="77777777" w:rsidR="00512D96" w:rsidRPr="00512D96" w:rsidRDefault="00512D96" w:rsidP="00512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GWO</w:t>
            </w:r>
          </w:p>
        </w:tc>
        <w:tc>
          <w:tcPr>
            <w:tcW w:w="1134" w:type="dxa"/>
          </w:tcPr>
          <w:p w14:paraId="7F81BC35" w14:textId="77777777" w:rsidR="006D7783" w:rsidRDefault="006D7783"/>
        </w:tc>
      </w:tr>
      <w:tr w:rsidR="00EB421C" w14:paraId="1BC4EABF" w14:textId="77777777" w:rsidTr="00DB174A">
        <w:tc>
          <w:tcPr>
            <w:tcW w:w="1101" w:type="dxa"/>
            <w:vMerge/>
          </w:tcPr>
          <w:p w14:paraId="34093BC5" w14:textId="77777777" w:rsidR="006D7783" w:rsidRDefault="006D7783" w:rsidP="004E56BB">
            <w:pPr>
              <w:jc w:val="center"/>
            </w:pPr>
          </w:p>
        </w:tc>
        <w:tc>
          <w:tcPr>
            <w:tcW w:w="1984" w:type="dxa"/>
          </w:tcPr>
          <w:p w14:paraId="6146C124" w14:textId="77777777" w:rsidR="00512D96" w:rsidRDefault="00512D96" w:rsidP="004E56BB">
            <w:pPr>
              <w:jc w:val="center"/>
              <w:rPr>
                <w:sz w:val="24"/>
                <w:szCs w:val="24"/>
              </w:rPr>
            </w:pPr>
          </w:p>
          <w:p w14:paraId="726C7457" w14:textId="77777777" w:rsidR="006D7783" w:rsidRPr="004E56BB" w:rsidRDefault="004E56BB" w:rsidP="004E56BB">
            <w:pPr>
              <w:jc w:val="center"/>
              <w:rPr>
                <w:sz w:val="24"/>
                <w:szCs w:val="24"/>
              </w:rPr>
            </w:pPr>
            <w:r w:rsidRPr="004E56BB">
              <w:rPr>
                <w:sz w:val="24"/>
                <w:szCs w:val="24"/>
              </w:rPr>
              <w:t>MATEMATYKA</w:t>
            </w:r>
          </w:p>
        </w:tc>
        <w:tc>
          <w:tcPr>
            <w:tcW w:w="5954" w:type="dxa"/>
          </w:tcPr>
          <w:p w14:paraId="45B82DE2" w14:textId="77777777" w:rsidR="006D7783" w:rsidRDefault="006D7783"/>
          <w:p w14:paraId="45C50FBE" w14:textId="77777777" w:rsidR="00512D96" w:rsidRDefault="00512D96" w:rsidP="00512D96">
            <w:pPr>
              <w:jc w:val="center"/>
              <w:rPr>
                <w:b/>
                <w:sz w:val="24"/>
                <w:szCs w:val="24"/>
              </w:rPr>
            </w:pPr>
            <w:r w:rsidRPr="00512D96">
              <w:rPr>
                <w:b/>
                <w:sz w:val="24"/>
                <w:szCs w:val="24"/>
              </w:rPr>
              <w:t>„Matematyka z plusem 8”, Podręcznik</w:t>
            </w:r>
          </w:p>
          <w:p w14:paraId="33F9C14B" w14:textId="77777777" w:rsidR="00512D96" w:rsidRDefault="00512D96" w:rsidP="00512D96">
            <w:pPr>
              <w:jc w:val="center"/>
              <w:rPr>
                <w:sz w:val="24"/>
                <w:szCs w:val="24"/>
              </w:rPr>
            </w:pPr>
          </w:p>
          <w:p w14:paraId="0F7928D9" w14:textId="77777777" w:rsidR="00512D96" w:rsidRPr="00512D96" w:rsidRDefault="00512D96" w:rsidP="00512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620D510" w14:textId="77777777" w:rsidR="006D7783" w:rsidRPr="00512D96" w:rsidRDefault="006D7783" w:rsidP="00512D96">
            <w:pPr>
              <w:jc w:val="center"/>
              <w:rPr>
                <w:sz w:val="24"/>
                <w:szCs w:val="24"/>
              </w:rPr>
            </w:pPr>
          </w:p>
          <w:p w14:paraId="249AA48D" w14:textId="77777777" w:rsidR="00512D96" w:rsidRPr="00512D96" w:rsidRDefault="00512D96" w:rsidP="00512D96">
            <w:pPr>
              <w:jc w:val="center"/>
              <w:rPr>
                <w:sz w:val="24"/>
                <w:szCs w:val="24"/>
              </w:rPr>
            </w:pPr>
            <w:r w:rsidRPr="00512D96">
              <w:rPr>
                <w:sz w:val="24"/>
                <w:szCs w:val="24"/>
              </w:rPr>
              <w:t xml:space="preserve">M. Dobrowolskiej i in. </w:t>
            </w:r>
          </w:p>
          <w:p w14:paraId="5BA7719D" w14:textId="77777777" w:rsidR="00512D96" w:rsidRPr="00512D96" w:rsidRDefault="00512D96" w:rsidP="00512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1BE7D4F" w14:textId="77777777" w:rsidR="00512D96" w:rsidRPr="00512D96" w:rsidRDefault="00512D96" w:rsidP="00512D96">
            <w:pPr>
              <w:jc w:val="center"/>
              <w:rPr>
                <w:sz w:val="24"/>
                <w:szCs w:val="24"/>
              </w:rPr>
            </w:pPr>
          </w:p>
          <w:p w14:paraId="43DA2168" w14:textId="77777777" w:rsidR="006D7783" w:rsidRPr="00512D96" w:rsidRDefault="00512D96" w:rsidP="00512D96">
            <w:pPr>
              <w:jc w:val="center"/>
              <w:rPr>
                <w:sz w:val="24"/>
                <w:szCs w:val="24"/>
              </w:rPr>
            </w:pPr>
            <w:r w:rsidRPr="00512D96">
              <w:rPr>
                <w:sz w:val="24"/>
                <w:szCs w:val="24"/>
              </w:rPr>
              <w:t>GWO</w:t>
            </w:r>
          </w:p>
        </w:tc>
        <w:tc>
          <w:tcPr>
            <w:tcW w:w="1134" w:type="dxa"/>
          </w:tcPr>
          <w:p w14:paraId="2240673A" w14:textId="77777777" w:rsidR="006D7783" w:rsidRDefault="006D7783"/>
        </w:tc>
      </w:tr>
      <w:tr w:rsidR="00EB421C" w14:paraId="54710F87" w14:textId="77777777" w:rsidTr="00DB174A">
        <w:tc>
          <w:tcPr>
            <w:tcW w:w="1101" w:type="dxa"/>
            <w:vMerge/>
          </w:tcPr>
          <w:p w14:paraId="6C6E7095" w14:textId="77777777" w:rsidR="006D7783" w:rsidRDefault="006D7783"/>
        </w:tc>
        <w:tc>
          <w:tcPr>
            <w:tcW w:w="1984" w:type="dxa"/>
          </w:tcPr>
          <w:p w14:paraId="63E2041B" w14:textId="77777777" w:rsidR="00512D96" w:rsidRDefault="00512D96" w:rsidP="004E56BB">
            <w:pPr>
              <w:jc w:val="center"/>
              <w:rPr>
                <w:sz w:val="24"/>
                <w:szCs w:val="24"/>
              </w:rPr>
            </w:pPr>
          </w:p>
          <w:p w14:paraId="70C462F0" w14:textId="77777777" w:rsidR="006D7783" w:rsidRDefault="004E56BB" w:rsidP="004E56BB">
            <w:pPr>
              <w:jc w:val="center"/>
              <w:rPr>
                <w:sz w:val="24"/>
                <w:szCs w:val="24"/>
              </w:rPr>
            </w:pPr>
            <w:r w:rsidRPr="004E56BB">
              <w:rPr>
                <w:sz w:val="24"/>
                <w:szCs w:val="24"/>
              </w:rPr>
              <w:t>HISTORIA</w:t>
            </w:r>
          </w:p>
          <w:p w14:paraId="391476F1" w14:textId="77777777" w:rsidR="00512D96" w:rsidRPr="004E56BB" w:rsidRDefault="00512D96" w:rsidP="004E5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6123C8CD" w14:textId="77777777" w:rsidR="006D7783" w:rsidRDefault="006D7783"/>
          <w:p w14:paraId="34DB44BA" w14:textId="77777777" w:rsidR="00512D96" w:rsidRPr="00512D96" w:rsidRDefault="00512D96" w:rsidP="00512D96">
            <w:pPr>
              <w:jc w:val="center"/>
              <w:rPr>
                <w:b/>
                <w:sz w:val="24"/>
                <w:szCs w:val="24"/>
              </w:rPr>
            </w:pPr>
            <w:r w:rsidRPr="00512D96">
              <w:rPr>
                <w:b/>
                <w:sz w:val="24"/>
                <w:szCs w:val="24"/>
              </w:rPr>
              <w:t>„Wczoraj i dziś”, Podręcznik</w:t>
            </w:r>
          </w:p>
        </w:tc>
        <w:tc>
          <w:tcPr>
            <w:tcW w:w="2835" w:type="dxa"/>
          </w:tcPr>
          <w:p w14:paraId="5AE86EC2" w14:textId="77777777" w:rsidR="006D7783" w:rsidRDefault="006D7783" w:rsidP="00512D96">
            <w:pPr>
              <w:jc w:val="center"/>
            </w:pPr>
          </w:p>
          <w:p w14:paraId="21EDE47E" w14:textId="77777777" w:rsidR="00512D96" w:rsidRPr="00512D96" w:rsidRDefault="00512D96" w:rsidP="00512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Śniegocki, A. Zielińska</w:t>
            </w:r>
          </w:p>
        </w:tc>
        <w:tc>
          <w:tcPr>
            <w:tcW w:w="2268" w:type="dxa"/>
          </w:tcPr>
          <w:p w14:paraId="3E636B59" w14:textId="77777777" w:rsidR="006D7783" w:rsidRDefault="006D7783"/>
          <w:p w14:paraId="071A0A4E" w14:textId="77777777" w:rsidR="00EB421C" w:rsidRPr="00EB421C" w:rsidRDefault="00EB421C" w:rsidP="00EB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1134" w:type="dxa"/>
          </w:tcPr>
          <w:p w14:paraId="0D0A0511" w14:textId="77777777" w:rsidR="006D7783" w:rsidRDefault="006D7783"/>
        </w:tc>
      </w:tr>
      <w:tr w:rsidR="00EB421C" w:rsidRPr="00EB421C" w14:paraId="21D18AE0" w14:textId="77777777" w:rsidTr="00DB174A">
        <w:tc>
          <w:tcPr>
            <w:tcW w:w="1101" w:type="dxa"/>
            <w:vMerge/>
          </w:tcPr>
          <w:p w14:paraId="106D8A48" w14:textId="77777777" w:rsidR="006D7783" w:rsidRDefault="006D7783"/>
        </w:tc>
        <w:tc>
          <w:tcPr>
            <w:tcW w:w="1984" w:type="dxa"/>
          </w:tcPr>
          <w:p w14:paraId="555EB6A2" w14:textId="77777777" w:rsidR="00EB421C" w:rsidRDefault="00EB421C" w:rsidP="004E56BB">
            <w:pPr>
              <w:jc w:val="center"/>
              <w:rPr>
                <w:sz w:val="24"/>
                <w:szCs w:val="24"/>
              </w:rPr>
            </w:pPr>
          </w:p>
          <w:p w14:paraId="2D9153D2" w14:textId="77777777" w:rsidR="006D7783" w:rsidRDefault="004E56BB" w:rsidP="004E56BB">
            <w:pPr>
              <w:jc w:val="center"/>
              <w:rPr>
                <w:sz w:val="24"/>
                <w:szCs w:val="24"/>
              </w:rPr>
            </w:pPr>
            <w:r w:rsidRPr="004E56BB">
              <w:rPr>
                <w:sz w:val="24"/>
                <w:szCs w:val="24"/>
              </w:rPr>
              <w:t>JĘZYK ANGIELSKI</w:t>
            </w:r>
          </w:p>
          <w:p w14:paraId="3B497981" w14:textId="77777777" w:rsidR="00EB421C" w:rsidRPr="004E56BB" w:rsidRDefault="00EB421C" w:rsidP="004E5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0CC71804" w14:textId="77777777" w:rsidR="006D7783" w:rsidRDefault="006D7783" w:rsidP="00EB421C">
            <w:pPr>
              <w:jc w:val="center"/>
            </w:pPr>
          </w:p>
          <w:p w14:paraId="4CF1163D" w14:textId="77777777" w:rsidR="00EB421C" w:rsidRDefault="00F03338" w:rsidP="00EB421C">
            <w:pPr>
              <w:jc w:val="center"/>
              <w:rPr>
                <w:b/>
                <w:sz w:val="24"/>
                <w:szCs w:val="24"/>
              </w:rPr>
            </w:pPr>
            <w:r w:rsidRPr="00F03338">
              <w:rPr>
                <w:b/>
                <w:sz w:val="24"/>
                <w:szCs w:val="24"/>
              </w:rPr>
              <w:t>Repetytorium dla szkoły podstawowej. Edycja jednotomowa. Poziom A2+/B1 (podręcznik wieloletni)</w:t>
            </w:r>
          </w:p>
          <w:p w14:paraId="57EEF242" w14:textId="77777777" w:rsidR="00F03338" w:rsidRPr="00F03338" w:rsidRDefault="00F03338" w:rsidP="00EB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Zeszyt ćwiczeń do repetytorium</w:t>
            </w:r>
          </w:p>
        </w:tc>
        <w:tc>
          <w:tcPr>
            <w:tcW w:w="2835" w:type="dxa"/>
          </w:tcPr>
          <w:p w14:paraId="04D0AE7D" w14:textId="77777777" w:rsidR="006D7783" w:rsidRPr="00065614" w:rsidRDefault="006D7783" w:rsidP="00EB421C">
            <w:pPr>
              <w:jc w:val="center"/>
            </w:pPr>
          </w:p>
          <w:p w14:paraId="54C2A316" w14:textId="77777777" w:rsidR="00F03338" w:rsidRDefault="00F03338" w:rsidP="00B508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sz w:val="24"/>
                <w:szCs w:val="24"/>
                <w:lang w:val="en-US"/>
              </w:rPr>
              <w:t>Tkacz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A. </w:t>
            </w:r>
            <w:proofErr w:type="spellStart"/>
            <w:r>
              <w:rPr>
                <w:sz w:val="24"/>
                <w:szCs w:val="24"/>
                <w:lang w:val="en-US"/>
              </w:rPr>
              <w:t>Bandis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</w:p>
          <w:p w14:paraId="49F76D3D" w14:textId="77777777" w:rsidR="00EB421C" w:rsidRDefault="00F03338" w:rsidP="00B508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sz w:val="24"/>
                <w:szCs w:val="24"/>
                <w:lang w:val="en-US"/>
              </w:rPr>
              <w:t>Lewicka</w:t>
            </w:r>
            <w:proofErr w:type="spellEnd"/>
          </w:p>
          <w:p w14:paraId="3426ACBB" w14:textId="77777777" w:rsidR="00F03338" w:rsidRDefault="00F03338" w:rsidP="00B508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sz w:val="24"/>
                <w:szCs w:val="24"/>
                <w:lang w:val="en-US"/>
              </w:rPr>
              <w:t>Lewicka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R. Cowen, </w:t>
            </w:r>
          </w:p>
          <w:p w14:paraId="4ABD472B" w14:textId="77777777" w:rsidR="00F03338" w:rsidRPr="00EB421C" w:rsidRDefault="00F03338" w:rsidP="00B508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sz w:val="24"/>
                <w:szCs w:val="24"/>
                <w:lang w:val="en-US"/>
              </w:rPr>
              <w:t>Tkacz</w:t>
            </w:r>
            <w:proofErr w:type="spellEnd"/>
          </w:p>
        </w:tc>
        <w:tc>
          <w:tcPr>
            <w:tcW w:w="2268" w:type="dxa"/>
          </w:tcPr>
          <w:p w14:paraId="5A60102A" w14:textId="77777777" w:rsidR="006D7783" w:rsidRDefault="006D7783" w:rsidP="00EB421C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2590967" w14:textId="77777777" w:rsidR="00EB421C" w:rsidRPr="00EB421C" w:rsidRDefault="00F03338" w:rsidP="00EB421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Pearson</w:t>
            </w:r>
          </w:p>
        </w:tc>
        <w:tc>
          <w:tcPr>
            <w:tcW w:w="1134" w:type="dxa"/>
          </w:tcPr>
          <w:p w14:paraId="1CCA8EB6" w14:textId="77777777" w:rsidR="006D7783" w:rsidRPr="00EB421C" w:rsidRDefault="006D7783">
            <w:pPr>
              <w:rPr>
                <w:lang w:val="en-US"/>
              </w:rPr>
            </w:pPr>
          </w:p>
        </w:tc>
      </w:tr>
      <w:tr w:rsidR="00EB421C" w14:paraId="7CDC0892" w14:textId="77777777" w:rsidTr="00DB174A">
        <w:tc>
          <w:tcPr>
            <w:tcW w:w="1101" w:type="dxa"/>
            <w:vMerge/>
          </w:tcPr>
          <w:p w14:paraId="7EC97409" w14:textId="77777777" w:rsidR="006D7783" w:rsidRPr="00EB421C" w:rsidRDefault="006D7783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1175741C" w14:textId="77777777" w:rsidR="00792F2E" w:rsidRDefault="00792F2E" w:rsidP="004E56BB">
            <w:pPr>
              <w:jc w:val="center"/>
              <w:rPr>
                <w:sz w:val="24"/>
                <w:szCs w:val="24"/>
              </w:rPr>
            </w:pPr>
          </w:p>
          <w:p w14:paraId="61F40CF1" w14:textId="77777777" w:rsidR="006D7783" w:rsidRDefault="004E56BB" w:rsidP="004E56BB">
            <w:pPr>
              <w:jc w:val="center"/>
              <w:rPr>
                <w:sz w:val="24"/>
                <w:szCs w:val="24"/>
              </w:rPr>
            </w:pPr>
            <w:r w:rsidRPr="004E56BB">
              <w:rPr>
                <w:sz w:val="24"/>
                <w:szCs w:val="24"/>
              </w:rPr>
              <w:t>JĘZYK NIEMIECKI</w:t>
            </w:r>
          </w:p>
          <w:p w14:paraId="6AA17149" w14:textId="77777777" w:rsidR="00792F2E" w:rsidRPr="004E56BB" w:rsidRDefault="00792F2E" w:rsidP="004E5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4E83E166" w14:textId="77777777" w:rsidR="006D7783" w:rsidRPr="0053774B" w:rsidRDefault="006D7783" w:rsidP="0053774B">
            <w:pPr>
              <w:jc w:val="center"/>
              <w:rPr>
                <w:b/>
              </w:rPr>
            </w:pPr>
          </w:p>
          <w:p w14:paraId="441E33B4" w14:textId="2C0B23CB" w:rsidR="00CE70F3" w:rsidRPr="00553FE3" w:rsidRDefault="00CE70F3" w:rsidP="00CE70F3">
            <w:pPr>
              <w:jc w:val="center"/>
              <w:rPr>
                <w:b/>
                <w:sz w:val="24"/>
                <w:szCs w:val="24"/>
              </w:rPr>
            </w:pPr>
            <w:r w:rsidRPr="00553FE3">
              <w:rPr>
                <w:b/>
                <w:sz w:val="24"/>
                <w:szCs w:val="24"/>
              </w:rPr>
              <w:t>„</w:t>
            </w:r>
            <w:proofErr w:type="spellStart"/>
            <w:r w:rsidRPr="00553FE3">
              <w:rPr>
                <w:b/>
                <w:sz w:val="24"/>
                <w:szCs w:val="24"/>
              </w:rPr>
              <w:t>Maximal</w:t>
            </w:r>
            <w:proofErr w:type="spellEnd"/>
            <w:r w:rsidRPr="00553FE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 w:rsidRPr="00553FE3">
              <w:rPr>
                <w:b/>
                <w:sz w:val="24"/>
                <w:szCs w:val="24"/>
              </w:rPr>
              <w:t>”</w:t>
            </w:r>
          </w:p>
          <w:p w14:paraId="55B25E46" w14:textId="77777777" w:rsidR="00CE70F3" w:rsidRDefault="00CE70F3" w:rsidP="00CE70F3">
            <w:pPr>
              <w:jc w:val="center"/>
              <w:rPr>
                <w:b/>
                <w:sz w:val="24"/>
                <w:szCs w:val="24"/>
              </w:rPr>
            </w:pPr>
            <w:r w:rsidRPr="00882199">
              <w:rPr>
                <w:b/>
                <w:sz w:val="24"/>
                <w:szCs w:val="24"/>
              </w:rPr>
              <w:t>Podręcznik do języka niemieckiego</w:t>
            </w:r>
          </w:p>
          <w:p w14:paraId="36D7941F" w14:textId="57319A52" w:rsidR="00CE70F3" w:rsidRPr="00882199" w:rsidRDefault="00CE70F3" w:rsidP="00CE70F3">
            <w:pPr>
              <w:jc w:val="center"/>
              <w:rPr>
                <w:b/>
                <w:sz w:val="24"/>
                <w:szCs w:val="24"/>
              </w:rPr>
            </w:pPr>
            <w:r w:rsidRPr="00882199">
              <w:rPr>
                <w:b/>
                <w:sz w:val="24"/>
                <w:szCs w:val="24"/>
              </w:rPr>
              <w:t xml:space="preserve"> dla klasy </w:t>
            </w:r>
            <w:r w:rsidR="00026212">
              <w:rPr>
                <w:b/>
                <w:sz w:val="24"/>
                <w:szCs w:val="24"/>
              </w:rPr>
              <w:t>8</w:t>
            </w:r>
            <w:r w:rsidRPr="00882199">
              <w:rPr>
                <w:b/>
                <w:sz w:val="24"/>
                <w:szCs w:val="24"/>
              </w:rPr>
              <w:t xml:space="preserve"> szkoły podstawowej</w:t>
            </w:r>
          </w:p>
          <w:p w14:paraId="075A4A4C" w14:textId="23487B2E" w:rsidR="00CE70F3" w:rsidRDefault="00CE70F3" w:rsidP="00CE7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Zeszyt ćwiczeń „</w:t>
            </w:r>
            <w:proofErr w:type="spellStart"/>
            <w:r>
              <w:rPr>
                <w:sz w:val="24"/>
                <w:szCs w:val="24"/>
              </w:rPr>
              <w:t>Maximal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2621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”</w:t>
            </w:r>
          </w:p>
          <w:p w14:paraId="69C64B91" w14:textId="77777777" w:rsidR="0053774B" w:rsidRPr="0053774B" w:rsidRDefault="0053774B" w:rsidP="00CE7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74DE040" w14:textId="77777777" w:rsidR="006D7783" w:rsidRDefault="006D7783"/>
          <w:p w14:paraId="2F6127D4" w14:textId="77777777" w:rsidR="0053774B" w:rsidRDefault="004F11D2" w:rsidP="00537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Motta</w:t>
            </w:r>
          </w:p>
          <w:p w14:paraId="155664EE" w14:textId="4842BA63" w:rsidR="004F11D2" w:rsidRPr="0053774B" w:rsidRDefault="004F11D2" w:rsidP="00537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Krulak-Kempisty</w:t>
            </w:r>
            <w:proofErr w:type="spellEnd"/>
          </w:p>
        </w:tc>
        <w:tc>
          <w:tcPr>
            <w:tcW w:w="2268" w:type="dxa"/>
          </w:tcPr>
          <w:p w14:paraId="2E6ABFA7" w14:textId="77777777" w:rsidR="006D7783" w:rsidRDefault="006D7783" w:rsidP="0053774B">
            <w:pPr>
              <w:jc w:val="center"/>
            </w:pPr>
          </w:p>
          <w:p w14:paraId="504729B2" w14:textId="72A03632" w:rsidR="0053774B" w:rsidRPr="0053774B" w:rsidRDefault="001D7504" w:rsidP="0053774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  <w:r>
              <w:rPr>
                <w:sz w:val="24"/>
                <w:szCs w:val="24"/>
              </w:rPr>
              <w:t xml:space="preserve"> Polska</w:t>
            </w:r>
          </w:p>
        </w:tc>
        <w:tc>
          <w:tcPr>
            <w:tcW w:w="1134" w:type="dxa"/>
          </w:tcPr>
          <w:p w14:paraId="55176073" w14:textId="77777777" w:rsidR="006D7783" w:rsidRDefault="006D7783"/>
        </w:tc>
      </w:tr>
    </w:tbl>
    <w:p w14:paraId="2041BF5A" w14:textId="77777777" w:rsidR="00A8051E" w:rsidRDefault="00A8051E"/>
    <w:p w14:paraId="1556B258" w14:textId="77777777" w:rsidR="00C9225A" w:rsidRDefault="00C9225A"/>
    <w:p w14:paraId="5DB5A8EF" w14:textId="77777777" w:rsidR="00C9225A" w:rsidRDefault="00C9225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5954"/>
        <w:gridCol w:w="2835"/>
        <w:gridCol w:w="2268"/>
        <w:gridCol w:w="1134"/>
      </w:tblGrid>
      <w:tr w:rsidR="00C9225A" w14:paraId="45D69701" w14:textId="77777777" w:rsidTr="00DB174A">
        <w:tc>
          <w:tcPr>
            <w:tcW w:w="1101" w:type="dxa"/>
          </w:tcPr>
          <w:p w14:paraId="1D1ECFD0" w14:textId="77777777" w:rsidR="00C9225A" w:rsidRDefault="00C9225A">
            <w:r w:rsidRPr="00345291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1984" w:type="dxa"/>
          </w:tcPr>
          <w:p w14:paraId="4217231F" w14:textId="77777777" w:rsidR="00C9225A" w:rsidRDefault="00C9225A" w:rsidP="00C9225A">
            <w:pPr>
              <w:jc w:val="center"/>
            </w:pPr>
            <w:r w:rsidRPr="00345291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954" w:type="dxa"/>
          </w:tcPr>
          <w:p w14:paraId="0CAB3DD2" w14:textId="77777777" w:rsidR="00C9225A" w:rsidRDefault="00C9225A" w:rsidP="00C9225A">
            <w:pPr>
              <w:jc w:val="center"/>
            </w:pPr>
            <w:r w:rsidRPr="00345291">
              <w:rPr>
                <w:b/>
                <w:sz w:val="28"/>
                <w:szCs w:val="28"/>
              </w:rPr>
              <w:t>TYTUŁ PODRĘCZNIKA</w:t>
            </w:r>
          </w:p>
        </w:tc>
        <w:tc>
          <w:tcPr>
            <w:tcW w:w="2835" w:type="dxa"/>
          </w:tcPr>
          <w:p w14:paraId="206F67CD" w14:textId="77777777" w:rsidR="00C9225A" w:rsidRDefault="00C9225A" w:rsidP="00C9225A">
            <w:pPr>
              <w:jc w:val="center"/>
            </w:pPr>
            <w:r w:rsidRPr="00345291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268" w:type="dxa"/>
          </w:tcPr>
          <w:p w14:paraId="6CEDD406" w14:textId="77777777" w:rsidR="00C9225A" w:rsidRDefault="00C9225A" w:rsidP="00C9225A">
            <w:pPr>
              <w:jc w:val="center"/>
            </w:pPr>
            <w:r w:rsidRPr="00345291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1134" w:type="dxa"/>
          </w:tcPr>
          <w:p w14:paraId="7AEBDEFD" w14:textId="77777777" w:rsidR="00C9225A" w:rsidRDefault="00C9225A" w:rsidP="00C9225A">
            <w:pPr>
              <w:jc w:val="center"/>
            </w:pPr>
            <w:r w:rsidRPr="00345291">
              <w:rPr>
                <w:b/>
                <w:sz w:val="28"/>
                <w:szCs w:val="28"/>
              </w:rPr>
              <w:t>UWAGI</w:t>
            </w:r>
          </w:p>
        </w:tc>
      </w:tr>
      <w:tr w:rsidR="00175677" w14:paraId="6FCEC5AC" w14:textId="77777777" w:rsidTr="00DB174A">
        <w:tc>
          <w:tcPr>
            <w:tcW w:w="1101" w:type="dxa"/>
            <w:vMerge w:val="restart"/>
          </w:tcPr>
          <w:p w14:paraId="546BEE62" w14:textId="77777777" w:rsidR="00175677" w:rsidRDefault="00175677">
            <w:pPr>
              <w:rPr>
                <w:sz w:val="40"/>
                <w:szCs w:val="40"/>
              </w:rPr>
            </w:pPr>
          </w:p>
          <w:p w14:paraId="4BA50A74" w14:textId="77777777" w:rsidR="00175677" w:rsidRDefault="00175677">
            <w:pPr>
              <w:rPr>
                <w:sz w:val="40"/>
                <w:szCs w:val="40"/>
              </w:rPr>
            </w:pPr>
          </w:p>
          <w:p w14:paraId="158EF0B7" w14:textId="77777777" w:rsidR="00175677" w:rsidRDefault="00175677">
            <w:pPr>
              <w:rPr>
                <w:sz w:val="40"/>
                <w:szCs w:val="40"/>
              </w:rPr>
            </w:pPr>
          </w:p>
          <w:p w14:paraId="27B55787" w14:textId="77777777" w:rsidR="00175677" w:rsidRDefault="00175677">
            <w:pPr>
              <w:rPr>
                <w:sz w:val="40"/>
                <w:szCs w:val="40"/>
              </w:rPr>
            </w:pPr>
          </w:p>
          <w:p w14:paraId="72EB8E9C" w14:textId="77777777" w:rsidR="00175677" w:rsidRDefault="00175677">
            <w:pPr>
              <w:rPr>
                <w:sz w:val="40"/>
                <w:szCs w:val="40"/>
              </w:rPr>
            </w:pPr>
          </w:p>
          <w:p w14:paraId="51CAFC31" w14:textId="77777777" w:rsidR="00175677" w:rsidRDefault="00175677">
            <w:pPr>
              <w:rPr>
                <w:sz w:val="40"/>
                <w:szCs w:val="40"/>
              </w:rPr>
            </w:pPr>
          </w:p>
          <w:p w14:paraId="7339D803" w14:textId="77777777" w:rsidR="00175677" w:rsidRPr="00175677" w:rsidRDefault="00175677" w:rsidP="00175677">
            <w:pPr>
              <w:jc w:val="center"/>
              <w:rPr>
                <w:b/>
                <w:sz w:val="40"/>
                <w:szCs w:val="40"/>
              </w:rPr>
            </w:pPr>
            <w:r w:rsidRPr="00175677">
              <w:rPr>
                <w:b/>
                <w:sz w:val="40"/>
                <w:szCs w:val="40"/>
              </w:rPr>
              <w:t>VIII</w:t>
            </w:r>
          </w:p>
        </w:tc>
        <w:tc>
          <w:tcPr>
            <w:tcW w:w="1984" w:type="dxa"/>
          </w:tcPr>
          <w:p w14:paraId="0D20E0BB" w14:textId="77777777" w:rsidR="00175677" w:rsidRPr="00E71639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415A204E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  <w:r w:rsidRPr="00E71639">
              <w:rPr>
                <w:sz w:val="24"/>
                <w:szCs w:val="24"/>
              </w:rPr>
              <w:t>BIOLOGIA</w:t>
            </w:r>
          </w:p>
          <w:p w14:paraId="399616EB" w14:textId="77777777" w:rsidR="00175677" w:rsidRPr="00E71639" w:rsidRDefault="00175677" w:rsidP="00E71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4DFA1341" w14:textId="77777777" w:rsidR="00175677" w:rsidRDefault="00175677">
            <w:pPr>
              <w:rPr>
                <w:sz w:val="24"/>
                <w:szCs w:val="24"/>
              </w:rPr>
            </w:pPr>
          </w:p>
          <w:p w14:paraId="0DC1954F" w14:textId="77777777" w:rsidR="00175677" w:rsidRPr="00E71639" w:rsidRDefault="00175677" w:rsidP="00E71639">
            <w:pPr>
              <w:jc w:val="center"/>
              <w:rPr>
                <w:b/>
                <w:sz w:val="24"/>
                <w:szCs w:val="24"/>
              </w:rPr>
            </w:pPr>
            <w:r w:rsidRPr="00E71639">
              <w:rPr>
                <w:b/>
                <w:sz w:val="24"/>
                <w:szCs w:val="24"/>
              </w:rPr>
              <w:t>„Puls życia 8”, Podręcznik</w:t>
            </w:r>
          </w:p>
        </w:tc>
        <w:tc>
          <w:tcPr>
            <w:tcW w:w="2835" w:type="dxa"/>
          </w:tcPr>
          <w:p w14:paraId="5689B25E" w14:textId="77777777" w:rsidR="00175677" w:rsidRDefault="00175677" w:rsidP="00E71639">
            <w:pPr>
              <w:jc w:val="center"/>
            </w:pPr>
          </w:p>
          <w:p w14:paraId="7B8CA29A" w14:textId="77777777" w:rsidR="00175677" w:rsidRDefault="00175677" w:rsidP="00E71639">
            <w:pPr>
              <w:jc w:val="center"/>
            </w:pPr>
            <w:r>
              <w:t xml:space="preserve">B. </w:t>
            </w:r>
            <w:proofErr w:type="spellStart"/>
            <w:r>
              <w:t>Sągin</w:t>
            </w:r>
            <w:proofErr w:type="spellEnd"/>
            <w:r>
              <w:t>,</w:t>
            </w:r>
          </w:p>
          <w:p w14:paraId="5D46E1B5" w14:textId="77777777" w:rsidR="00175677" w:rsidRDefault="00175677" w:rsidP="00E71639">
            <w:pPr>
              <w:jc w:val="center"/>
            </w:pPr>
            <w:r>
              <w:t xml:space="preserve">A. </w:t>
            </w:r>
            <w:proofErr w:type="spellStart"/>
            <w:r>
              <w:t>Boczarowski</w:t>
            </w:r>
            <w:proofErr w:type="spellEnd"/>
          </w:p>
        </w:tc>
        <w:tc>
          <w:tcPr>
            <w:tcW w:w="2268" w:type="dxa"/>
          </w:tcPr>
          <w:p w14:paraId="034DCF06" w14:textId="77777777" w:rsidR="00175677" w:rsidRDefault="00175677"/>
          <w:p w14:paraId="5B0BCCBB" w14:textId="77777777" w:rsidR="00175677" w:rsidRPr="00E71639" w:rsidRDefault="00175677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1134" w:type="dxa"/>
          </w:tcPr>
          <w:p w14:paraId="6EB9FA93" w14:textId="77777777" w:rsidR="00175677" w:rsidRDefault="00175677"/>
        </w:tc>
      </w:tr>
      <w:tr w:rsidR="00175677" w14:paraId="6697D9E6" w14:textId="77777777" w:rsidTr="00DB174A">
        <w:tc>
          <w:tcPr>
            <w:tcW w:w="1101" w:type="dxa"/>
            <w:vMerge/>
          </w:tcPr>
          <w:p w14:paraId="6A824374" w14:textId="77777777" w:rsidR="00175677" w:rsidRDefault="00175677"/>
        </w:tc>
        <w:tc>
          <w:tcPr>
            <w:tcW w:w="1984" w:type="dxa"/>
          </w:tcPr>
          <w:p w14:paraId="2262AF9B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3EF78774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  <w:r w:rsidRPr="00E71639">
              <w:rPr>
                <w:sz w:val="24"/>
                <w:szCs w:val="24"/>
              </w:rPr>
              <w:t>CHEMIA</w:t>
            </w:r>
          </w:p>
          <w:p w14:paraId="3914452F" w14:textId="77777777" w:rsidR="00175677" w:rsidRPr="00E71639" w:rsidRDefault="00175677" w:rsidP="00E71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59AEDFF5" w14:textId="77777777" w:rsidR="00175677" w:rsidRDefault="00175677" w:rsidP="00E71639">
            <w:pPr>
              <w:jc w:val="center"/>
            </w:pPr>
          </w:p>
          <w:p w14:paraId="24D2A993" w14:textId="6F188B4B" w:rsidR="00175677" w:rsidRDefault="007F7140" w:rsidP="00E716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„Chemia bez tajemnic”</w:t>
            </w:r>
            <w:r w:rsidRPr="00902D24">
              <w:rPr>
                <w:b/>
                <w:sz w:val="24"/>
                <w:szCs w:val="24"/>
              </w:rPr>
              <w:t>, Podręcznik</w:t>
            </w:r>
            <w:r w:rsidRPr="00E71639">
              <w:rPr>
                <w:b/>
                <w:sz w:val="24"/>
                <w:szCs w:val="24"/>
              </w:rPr>
              <w:t xml:space="preserve"> </w:t>
            </w:r>
          </w:p>
          <w:p w14:paraId="40C031A3" w14:textId="77777777" w:rsidR="00175677" w:rsidRPr="00E71639" w:rsidRDefault="00175677" w:rsidP="00E71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83D0DC3" w14:textId="77777777" w:rsidR="00175677" w:rsidRDefault="00175677" w:rsidP="00E71639">
            <w:pPr>
              <w:jc w:val="center"/>
            </w:pPr>
          </w:p>
          <w:p w14:paraId="4945B99F" w14:textId="2FF84899" w:rsidR="00175677" w:rsidRPr="00E71639" w:rsidRDefault="00D0533B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Wilmańska, A. Kwiek</w:t>
            </w:r>
          </w:p>
        </w:tc>
        <w:tc>
          <w:tcPr>
            <w:tcW w:w="2268" w:type="dxa"/>
          </w:tcPr>
          <w:p w14:paraId="12EEE30E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71893ED7" w14:textId="77777777" w:rsidR="00175677" w:rsidRPr="00E71639" w:rsidRDefault="00175677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</w:tc>
        <w:tc>
          <w:tcPr>
            <w:tcW w:w="1134" w:type="dxa"/>
          </w:tcPr>
          <w:p w14:paraId="393CA522" w14:textId="77777777" w:rsidR="00175677" w:rsidRDefault="00175677"/>
        </w:tc>
      </w:tr>
      <w:tr w:rsidR="00175677" w14:paraId="47BFDDB4" w14:textId="77777777" w:rsidTr="00DB174A">
        <w:tc>
          <w:tcPr>
            <w:tcW w:w="1101" w:type="dxa"/>
            <w:vMerge/>
          </w:tcPr>
          <w:p w14:paraId="6A8F3082" w14:textId="77777777" w:rsidR="00175677" w:rsidRDefault="00175677"/>
        </w:tc>
        <w:tc>
          <w:tcPr>
            <w:tcW w:w="1984" w:type="dxa"/>
          </w:tcPr>
          <w:p w14:paraId="1244D0E8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750F1A69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  <w:r w:rsidRPr="00E71639">
              <w:rPr>
                <w:sz w:val="24"/>
                <w:szCs w:val="24"/>
              </w:rPr>
              <w:t>GEOGRAFIA</w:t>
            </w:r>
          </w:p>
          <w:p w14:paraId="5F752EF2" w14:textId="77777777" w:rsidR="00175677" w:rsidRPr="00E71639" w:rsidRDefault="00175677" w:rsidP="00E71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2D96DD0C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0FAAD4C1" w14:textId="77777777" w:rsidR="00175677" w:rsidRPr="00E71639" w:rsidRDefault="00175677" w:rsidP="00E71639">
            <w:pPr>
              <w:jc w:val="center"/>
              <w:rPr>
                <w:b/>
                <w:sz w:val="24"/>
                <w:szCs w:val="24"/>
              </w:rPr>
            </w:pPr>
            <w:r w:rsidRPr="00E71639">
              <w:rPr>
                <w:b/>
                <w:sz w:val="24"/>
                <w:szCs w:val="24"/>
              </w:rPr>
              <w:t>„Planeta Nowa 8”, Podręcznik</w:t>
            </w:r>
          </w:p>
        </w:tc>
        <w:tc>
          <w:tcPr>
            <w:tcW w:w="2835" w:type="dxa"/>
          </w:tcPr>
          <w:p w14:paraId="27B096DA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3C97FF83" w14:textId="77777777" w:rsidR="00175677" w:rsidRPr="00E71639" w:rsidRDefault="00175677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 Rachwał, D. Szczypiński</w:t>
            </w:r>
          </w:p>
        </w:tc>
        <w:tc>
          <w:tcPr>
            <w:tcW w:w="2268" w:type="dxa"/>
          </w:tcPr>
          <w:p w14:paraId="2E322805" w14:textId="77777777" w:rsidR="00175677" w:rsidRDefault="00175677" w:rsidP="00E71639">
            <w:pPr>
              <w:jc w:val="center"/>
            </w:pPr>
          </w:p>
          <w:p w14:paraId="55362314" w14:textId="77777777" w:rsidR="00175677" w:rsidRPr="00E71639" w:rsidRDefault="00175677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1134" w:type="dxa"/>
          </w:tcPr>
          <w:p w14:paraId="18EC9940" w14:textId="77777777" w:rsidR="00175677" w:rsidRDefault="00175677"/>
        </w:tc>
      </w:tr>
      <w:tr w:rsidR="00175677" w14:paraId="10299636" w14:textId="77777777" w:rsidTr="00BF38E5">
        <w:trPr>
          <w:trHeight w:val="996"/>
        </w:trPr>
        <w:tc>
          <w:tcPr>
            <w:tcW w:w="1101" w:type="dxa"/>
            <w:vMerge/>
          </w:tcPr>
          <w:p w14:paraId="26A917BC" w14:textId="77777777" w:rsidR="00175677" w:rsidRDefault="00175677"/>
        </w:tc>
        <w:tc>
          <w:tcPr>
            <w:tcW w:w="1984" w:type="dxa"/>
          </w:tcPr>
          <w:p w14:paraId="40005CDE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68F774C2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  <w:r w:rsidRPr="00E71639">
              <w:rPr>
                <w:sz w:val="24"/>
                <w:szCs w:val="24"/>
              </w:rPr>
              <w:t>FIZYKA</w:t>
            </w:r>
          </w:p>
          <w:p w14:paraId="78471495" w14:textId="77777777" w:rsidR="00175677" w:rsidRPr="00E71639" w:rsidRDefault="00175677" w:rsidP="00E71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59ED9DBA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0BC8BD51" w14:textId="77777777" w:rsidR="00175677" w:rsidRDefault="00175677" w:rsidP="00E71639">
            <w:pPr>
              <w:jc w:val="center"/>
              <w:rPr>
                <w:b/>
                <w:sz w:val="24"/>
                <w:szCs w:val="24"/>
              </w:rPr>
            </w:pPr>
            <w:r w:rsidRPr="00E71639">
              <w:rPr>
                <w:b/>
                <w:sz w:val="24"/>
                <w:szCs w:val="24"/>
              </w:rPr>
              <w:t>„Świat fizyki”, Podręcznik</w:t>
            </w:r>
          </w:p>
          <w:p w14:paraId="2F13909D" w14:textId="77777777" w:rsidR="00BF38E5" w:rsidRPr="00BF38E5" w:rsidRDefault="00BF38E5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„Świat fizyki”, ćwiczenia</w:t>
            </w:r>
          </w:p>
        </w:tc>
        <w:tc>
          <w:tcPr>
            <w:tcW w:w="2835" w:type="dxa"/>
          </w:tcPr>
          <w:p w14:paraId="1C9F95C1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3140C1DD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Sagnowska</w:t>
            </w:r>
            <w:proofErr w:type="spellEnd"/>
          </w:p>
          <w:p w14:paraId="1C5A1055" w14:textId="77777777" w:rsidR="00BF38E5" w:rsidRPr="00E71639" w:rsidRDefault="00BF38E5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Rozenbajgier</w:t>
            </w:r>
            <w:proofErr w:type="spellEnd"/>
          </w:p>
        </w:tc>
        <w:tc>
          <w:tcPr>
            <w:tcW w:w="2268" w:type="dxa"/>
          </w:tcPr>
          <w:p w14:paraId="46314693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6B6D49FE" w14:textId="77777777" w:rsidR="00175677" w:rsidRPr="00E71639" w:rsidRDefault="00175677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</w:tc>
        <w:tc>
          <w:tcPr>
            <w:tcW w:w="1134" w:type="dxa"/>
          </w:tcPr>
          <w:p w14:paraId="5ABC983F" w14:textId="77777777" w:rsidR="00175677" w:rsidRDefault="00175677"/>
        </w:tc>
      </w:tr>
      <w:tr w:rsidR="00175677" w14:paraId="2049E7F3" w14:textId="77777777" w:rsidTr="00DB174A">
        <w:tc>
          <w:tcPr>
            <w:tcW w:w="1101" w:type="dxa"/>
            <w:vMerge/>
          </w:tcPr>
          <w:p w14:paraId="2674499F" w14:textId="77777777" w:rsidR="00175677" w:rsidRDefault="00175677"/>
        </w:tc>
        <w:tc>
          <w:tcPr>
            <w:tcW w:w="1984" w:type="dxa"/>
          </w:tcPr>
          <w:p w14:paraId="56390E7C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65ED8DF3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  <w:p w14:paraId="656B9A7C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6C1286DF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1DCD1492" w14:textId="77777777" w:rsidR="00175677" w:rsidRPr="00E71639" w:rsidRDefault="00175677" w:rsidP="00E716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„Lubi</w:t>
            </w:r>
            <w:r w:rsidR="00FA2228">
              <w:rPr>
                <w:b/>
                <w:sz w:val="24"/>
                <w:szCs w:val="24"/>
              </w:rPr>
              <w:t>ę to!”, Podręcznik do informatyki</w:t>
            </w:r>
          </w:p>
        </w:tc>
        <w:tc>
          <w:tcPr>
            <w:tcW w:w="2835" w:type="dxa"/>
          </w:tcPr>
          <w:p w14:paraId="5F9AECBE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55792EB5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Koba</w:t>
            </w:r>
          </w:p>
        </w:tc>
        <w:tc>
          <w:tcPr>
            <w:tcW w:w="2268" w:type="dxa"/>
          </w:tcPr>
          <w:p w14:paraId="2501AEFF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4CA32CED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1134" w:type="dxa"/>
          </w:tcPr>
          <w:p w14:paraId="2AFF5418" w14:textId="77777777" w:rsidR="00175677" w:rsidRDefault="00175677"/>
        </w:tc>
      </w:tr>
      <w:tr w:rsidR="00175677" w14:paraId="65EF2D47" w14:textId="77777777" w:rsidTr="00DB174A">
        <w:tc>
          <w:tcPr>
            <w:tcW w:w="1101" w:type="dxa"/>
            <w:vMerge/>
          </w:tcPr>
          <w:p w14:paraId="4E5416D7" w14:textId="77777777" w:rsidR="00175677" w:rsidRDefault="00175677"/>
        </w:tc>
        <w:tc>
          <w:tcPr>
            <w:tcW w:w="1984" w:type="dxa"/>
          </w:tcPr>
          <w:p w14:paraId="0AFD0D7A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28FAACDB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WIEDZA O</w:t>
            </w:r>
          </w:p>
          <w:p w14:paraId="33C6157E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SPOŁECZEŃSTWIE</w:t>
            </w:r>
          </w:p>
        </w:tc>
        <w:tc>
          <w:tcPr>
            <w:tcW w:w="5954" w:type="dxa"/>
          </w:tcPr>
          <w:p w14:paraId="513344A2" w14:textId="77777777" w:rsidR="00175677" w:rsidRDefault="00175677" w:rsidP="00E71639">
            <w:pPr>
              <w:jc w:val="center"/>
              <w:rPr>
                <w:b/>
                <w:sz w:val="24"/>
                <w:szCs w:val="24"/>
              </w:rPr>
            </w:pPr>
          </w:p>
          <w:p w14:paraId="36DCEE18" w14:textId="77777777" w:rsidR="00175677" w:rsidRDefault="00175677" w:rsidP="00E716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„Dziś i jutro</w:t>
            </w:r>
            <w:r w:rsidR="00FA2228">
              <w:rPr>
                <w:b/>
                <w:sz w:val="24"/>
                <w:szCs w:val="24"/>
              </w:rPr>
              <w:t>”,</w:t>
            </w:r>
            <w:r>
              <w:rPr>
                <w:b/>
                <w:sz w:val="24"/>
                <w:szCs w:val="24"/>
              </w:rPr>
              <w:t xml:space="preserve"> Podręcznik do wiedzy o społeczeństwie </w:t>
            </w:r>
          </w:p>
          <w:p w14:paraId="54A6D021" w14:textId="77777777" w:rsidR="00175677" w:rsidRDefault="00FA2228" w:rsidP="00E716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dla szkoły podstawowej</w:t>
            </w:r>
          </w:p>
          <w:p w14:paraId="1E8B71C9" w14:textId="77777777" w:rsidR="00175677" w:rsidRPr="00A1785F" w:rsidRDefault="00175677" w:rsidP="00E71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98DFCB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11CE5C4B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Janicka, A. Janicki</w:t>
            </w:r>
          </w:p>
        </w:tc>
        <w:tc>
          <w:tcPr>
            <w:tcW w:w="2268" w:type="dxa"/>
          </w:tcPr>
          <w:p w14:paraId="34B77227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7CA311E3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1134" w:type="dxa"/>
          </w:tcPr>
          <w:p w14:paraId="16F23BDC" w14:textId="77777777" w:rsidR="00175677" w:rsidRDefault="00175677"/>
        </w:tc>
      </w:tr>
      <w:tr w:rsidR="00175677" w14:paraId="4ED5EBBA" w14:textId="77777777" w:rsidTr="00DB174A">
        <w:tc>
          <w:tcPr>
            <w:tcW w:w="1101" w:type="dxa"/>
            <w:vMerge/>
          </w:tcPr>
          <w:p w14:paraId="23A8EC23" w14:textId="77777777" w:rsidR="00175677" w:rsidRDefault="00175677"/>
        </w:tc>
        <w:tc>
          <w:tcPr>
            <w:tcW w:w="1984" w:type="dxa"/>
          </w:tcPr>
          <w:p w14:paraId="2277D169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69A962B0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DLA BEZPIECZEŃSTWA</w:t>
            </w:r>
          </w:p>
          <w:p w14:paraId="223BE6F6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6F1829DB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544529CB" w14:textId="77777777" w:rsidR="00175677" w:rsidRDefault="00BF77CD" w:rsidP="00E716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Edukacja dla bezpieczeństwa. Nowość 2024</w:t>
            </w:r>
          </w:p>
          <w:p w14:paraId="0D0AA322" w14:textId="35E0E3AC" w:rsidR="00BF77CD" w:rsidRPr="00A1785F" w:rsidRDefault="00BF77CD" w:rsidP="00E716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Podręcznik</w:t>
            </w:r>
          </w:p>
        </w:tc>
        <w:tc>
          <w:tcPr>
            <w:tcW w:w="2835" w:type="dxa"/>
          </w:tcPr>
          <w:p w14:paraId="6C210A78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6E12281B" w14:textId="77777777" w:rsidR="00EA1C14" w:rsidRDefault="00EA1C14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Breitkopf</w:t>
            </w:r>
            <w:proofErr w:type="spellEnd"/>
            <w:r>
              <w:rPr>
                <w:sz w:val="24"/>
                <w:szCs w:val="24"/>
              </w:rPr>
              <w:t xml:space="preserve">, M. Cieśla, </w:t>
            </w:r>
          </w:p>
          <w:p w14:paraId="4A9B837F" w14:textId="25D16B67" w:rsidR="00175677" w:rsidRDefault="00EA1C14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Czyżow</w:t>
            </w:r>
            <w:proofErr w:type="spellEnd"/>
          </w:p>
        </w:tc>
        <w:tc>
          <w:tcPr>
            <w:tcW w:w="2268" w:type="dxa"/>
          </w:tcPr>
          <w:p w14:paraId="4B107A2D" w14:textId="77777777" w:rsidR="00175677" w:rsidRDefault="00175677" w:rsidP="00E71639">
            <w:pPr>
              <w:jc w:val="center"/>
              <w:rPr>
                <w:sz w:val="24"/>
                <w:szCs w:val="24"/>
              </w:rPr>
            </w:pPr>
          </w:p>
          <w:p w14:paraId="522BDE6C" w14:textId="72962900" w:rsidR="00175677" w:rsidRDefault="00A83206" w:rsidP="00E7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</w:tc>
        <w:tc>
          <w:tcPr>
            <w:tcW w:w="1134" w:type="dxa"/>
          </w:tcPr>
          <w:p w14:paraId="7800B969" w14:textId="77777777" w:rsidR="00175677" w:rsidRDefault="00175677"/>
        </w:tc>
      </w:tr>
    </w:tbl>
    <w:p w14:paraId="04810E89" w14:textId="77777777" w:rsidR="00C9225A" w:rsidRDefault="00C9225A"/>
    <w:sectPr w:rsidR="00C9225A" w:rsidSect="006D77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83"/>
    <w:rsid w:val="00026212"/>
    <w:rsid w:val="000604C3"/>
    <w:rsid w:val="00065614"/>
    <w:rsid w:val="0016265D"/>
    <w:rsid w:val="00175677"/>
    <w:rsid w:val="00184EED"/>
    <w:rsid w:val="001C0A36"/>
    <w:rsid w:val="001C352F"/>
    <w:rsid w:val="001D7504"/>
    <w:rsid w:val="00227D2F"/>
    <w:rsid w:val="00345291"/>
    <w:rsid w:val="00377671"/>
    <w:rsid w:val="00385F43"/>
    <w:rsid w:val="004C1506"/>
    <w:rsid w:val="004E56BB"/>
    <w:rsid w:val="004F11D2"/>
    <w:rsid w:val="00512D96"/>
    <w:rsid w:val="0053774B"/>
    <w:rsid w:val="005727CA"/>
    <w:rsid w:val="005E56A9"/>
    <w:rsid w:val="006A5203"/>
    <w:rsid w:val="006A6810"/>
    <w:rsid w:val="006D7783"/>
    <w:rsid w:val="00792F2E"/>
    <w:rsid w:val="007E40E7"/>
    <w:rsid w:val="007F7140"/>
    <w:rsid w:val="00951F79"/>
    <w:rsid w:val="009606B2"/>
    <w:rsid w:val="00960F1F"/>
    <w:rsid w:val="009B2E5A"/>
    <w:rsid w:val="009D7D78"/>
    <w:rsid w:val="00A1785F"/>
    <w:rsid w:val="00A75E62"/>
    <w:rsid w:val="00A8051E"/>
    <w:rsid w:val="00A83206"/>
    <w:rsid w:val="00AB7DC7"/>
    <w:rsid w:val="00AD26E6"/>
    <w:rsid w:val="00AD7C86"/>
    <w:rsid w:val="00B508EF"/>
    <w:rsid w:val="00BF38E5"/>
    <w:rsid w:val="00BF77CD"/>
    <w:rsid w:val="00C9225A"/>
    <w:rsid w:val="00CE70F3"/>
    <w:rsid w:val="00D0533B"/>
    <w:rsid w:val="00DB174A"/>
    <w:rsid w:val="00DD33C6"/>
    <w:rsid w:val="00E003D7"/>
    <w:rsid w:val="00E71639"/>
    <w:rsid w:val="00E82EDB"/>
    <w:rsid w:val="00EA1C14"/>
    <w:rsid w:val="00EB421C"/>
    <w:rsid w:val="00ED562B"/>
    <w:rsid w:val="00EF28E8"/>
    <w:rsid w:val="00F03338"/>
    <w:rsid w:val="00FA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9055"/>
  <w15:docId w15:val="{BD325FF4-5060-47D4-A93C-FF600001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77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6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3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D8575712FF41B527F3057B3311CC" ma:contentTypeVersion="18" ma:contentTypeDescription="Utwórz nowy dokument." ma:contentTypeScope="" ma:versionID="8d418dea1100b50fc98f17d02e99a8b6">
  <xsd:schema xmlns:xsd="http://www.w3.org/2001/XMLSchema" xmlns:xs="http://www.w3.org/2001/XMLSchema" xmlns:p="http://schemas.microsoft.com/office/2006/metadata/properties" xmlns:ns3="40464cef-2539-413c-af5f-70eb6d4238ca" xmlns:ns4="4b02476f-abec-426e-82fb-0a3adf949d15" targetNamespace="http://schemas.microsoft.com/office/2006/metadata/properties" ma:root="true" ma:fieldsID="afa64c6c3e43772edacb1e331467f01d" ns3:_="" ns4:_="">
    <xsd:import namespace="40464cef-2539-413c-af5f-70eb6d4238ca"/>
    <xsd:import namespace="4b02476f-abec-426e-82fb-0a3adf949d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4cef-2539-413c-af5f-70eb6d4238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2476f-abec-426e-82fb-0a3adf949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02476f-abec-426e-82fb-0a3adf949d15" xsi:nil="true"/>
  </documentManagement>
</p:properties>
</file>

<file path=customXml/itemProps1.xml><?xml version="1.0" encoding="utf-8"?>
<ds:datastoreItem xmlns:ds="http://schemas.openxmlformats.org/officeDocument/2006/customXml" ds:itemID="{CB131626-3929-42C1-B943-109D433C3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4cef-2539-413c-af5f-70eb6d4238ca"/>
    <ds:schemaRef ds:uri="4b02476f-abec-426e-82fb-0a3adf949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6E675-D85F-4BF5-99DA-B0EEECEFD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24A0C-5B3B-4DBE-BC08-A715DAAED461}">
  <ds:schemaRefs>
    <ds:schemaRef ds:uri="4b02476f-abec-426e-82fb-0a3adf949d15"/>
    <ds:schemaRef ds:uri="http://purl.org/dc/terms/"/>
    <ds:schemaRef ds:uri="http://schemas.microsoft.com/office/2006/metadata/properties"/>
    <ds:schemaRef ds:uri="http://purl.org/dc/elements/1.1/"/>
    <ds:schemaRef ds:uri="40464cef-2539-413c-af5f-70eb6d423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Bibl_X1</dc:creator>
  <cp:keywords/>
  <dc:description/>
  <cp:lastModifiedBy>Mr�z-Madejska Monika</cp:lastModifiedBy>
  <cp:revision>4</cp:revision>
  <cp:lastPrinted>2026-06-01T12:17:00Z</cp:lastPrinted>
  <dcterms:created xsi:type="dcterms:W3CDTF">2026-05-25T13:10:00Z</dcterms:created>
  <dcterms:modified xsi:type="dcterms:W3CDTF">2026-06-01T12:20:00Z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0x010100E9CAD8575712FF41B527F3057B3311CC</vt:lpwstr>
  </property>
</Properties>
</file>